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6CAF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0147EE46" wp14:editId="3F8C96DF">
            <wp:extent cx="71628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48E5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</w:rPr>
      </w:pPr>
    </w:p>
    <w:p w14:paraId="483B526E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6D62C9D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017A5709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4D699922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3E3573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7249547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017FA7A1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94E6F02" w14:textId="77777777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10556F2" w14:textId="31D0DF0E" w:rsidR="003E3573" w:rsidRDefault="0014245B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D700F6">
        <w:rPr>
          <w:b/>
          <w:color w:val="000000"/>
          <w:sz w:val="28"/>
          <w:szCs w:val="28"/>
        </w:rPr>
        <w:t>7</w:t>
      </w:r>
      <w:r w:rsidR="00BD610A">
        <w:rPr>
          <w:b/>
          <w:color w:val="000000"/>
          <w:sz w:val="28"/>
          <w:szCs w:val="28"/>
        </w:rPr>
        <w:t>/</w:t>
      </w:r>
      <w:r w:rsidR="004C7465">
        <w:rPr>
          <w:b/>
          <w:color w:val="000000"/>
          <w:sz w:val="28"/>
          <w:szCs w:val="28"/>
        </w:rPr>
        <w:t>07</w:t>
      </w:r>
      <w:r w:rsidR="00D132FE">
        <w:rPr>
          <w:b/>
          <w:color w:val="000000"/>
          <w:sz w:val="28"/>
          <w:szCs w:val="28"/>
        </w:rPr>
        <w:t>/202</w:t>
      </w:r>
      <w:r w:rsidR="004C7465">
        <w:rPr>
          <w:b/>
          <w:color w:val="000000"/>
          <w:sz w:val="28"/>
          <w:szCs w:val="28"/>
        </w:rPr>
        <w:t>5</w:t>
      </w:r>
    </w:p>
    <w:p w14:paraId="74E58898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B62F6C" w14:textId="487D24C5" w:rsidR="003E3573" w:rsidRDefault="00D700F6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Nuova fognatura</w:t>
      </w:r>
      <w:r w:rsidR="0014245B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Assemblea pubblica a S. Cristina a Mezzana</w:t>
      </w:r>
      <w:r w:rsidR="00D25F1B">
        <w:rPr>
          <w:b/>
          <w:color w:val="000000"/>
          <w:sz w:val="28"/>
          <w:szCs w:val="28"/>
        </w:rPr>
        <w:t xml:space="preserve">  </w:t>
      </w:r>
      <w:r w:rsidR="0022638F">
        <w:rPr>
          <w:b/>
          <w:color w:val="000000"/>
          <w:sz w:val="28"/>
          <w:szCs w:val="28"/>
        </w:rPr>
        <w:t xml:space="preserve"> </w:t>
      </w:r>
      <w:r w:rsidR="004C065B">
        <w:rPr>
          <w:b/>
          <w:color w:val="000000"/>
          <w:sz w:val="28"/>
          <w:szCs w:val="28"/>
        </w:rPr>
        <w:t xml:space="preserve">  </w:t>
      </w:r>
    </w:p>
    <w:p w14:paraId="7C4613FA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441689A8" w14:textId="2C462FDC" w:rsidR="00D700F6" w:rsidRDefault="00000000" w:rsidP="000F7803">
      <w:pPr>
        <w:jc w:val="both"/>
        <w:rPr>
          <w:rFonts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D700F6">
        <w:rPr>
          <w:color w:val="000000"/>
          <w:sz w:val="28"/>
          <w:szCs w:val="28"/>
        </w:rPr>
        <w:t xml:space="preserve">L’assemblea pubblica si terrà mercoledì 9 luglio, alle ore 21, al cicolo </w:t>
      </w:r>
      <w:proofErr w:type="spellStart"/>
      <w:r w:rsidR="00D700F6">
        <w:rPr>
          <w:color w:val="000000"/>
          <w:sz w:val="28"/>
          <w:szCs w:val="28"/>
        </w:rPr>
        <w:t>Mcl</w:t>
      </w:r>
      <w:proofErr w:type="spellEnd"/>
      <w:r w:rsidR="00D700F6">
        <w:rPr>
          <w:color w:val="000000"/>
          <w:sz w:val="28"/>
          <w:szCs w:val="28"/>
        </w:rPr>
        <w:t xml:space="preserve"> di S. Cristina a Mezzana: il sindaco Edoardo Prestanti e l’assessor ai Lavori pubblici Chiara Fratoni presenteranno i lavori di Publiacqua che interesseranno la frazione. </w:t>
      </w:r>
      <w:r w:rsidR="00D700F6">
        <w:rPr>
          <w:rFonts w:cs="Times New Roman"/>
          <w:color w:val="000000"/>
          <w:sz w:val="28"/>
          <w:szCs w:val="28"/>
        </w:rPr>
        <w:t xml:space="preserve">«I lavori – dice l’assessore Fratoni – sono il prolungamento delle opere </w:t>
      </w:r>
      <w:r w:rsidR="004E610E">
        <w:rPr>
          <w:rFonts w:cs="Times New Roman"/>
          <w:color w:val="000000"/>
          <w:sz w:val="28"/>
          <w:szCs w:val="28"/>
        </w:rPr>
        <w:t xml:space="preserve">di rifacimento della </w:t>
      </w:r>
      <w:r w:rsidR="00D700F6">
        <w:rPr>
          <w:rFonts w:cs="Times New Roman"/>
          <w:color w:val="000000"/>
          <w:sz w:val="28"/>
          <w:szCs w:val="28"/>
        </w:rPr>
        <w:t xml:space="preserve">fognatura, in corso da tempo nel nostro Comune. Un investimento </w:t>
      </w:r>
      <w:r w:rsidR="004E610E">
        <w:rPr>
          <w:rFonts w:cs="Times New Roman"/>
          <w:color w:val="000000"/>
          <w:sz w:val="28"/>
          <w:szCs w:val="28"/>
        </w:rPr>
        <w:t>rilevante</w:t>
      </w:r>
      <w:r w:rsidR="00D700F6">
        <w:rPr>
          <w:rFonts w:cs="Times New Roman"/>
          <w:color w:val="000000"/>
          <w:sz w:val="28"/>
          <w:szCs w:val="28"/>
        </w:rPr>
        <w:t xml:space="preserve">, che nei mesi passati ha interessato la via Carmignanese». </w:t>
      </w:r>
    </w:p>
    <w:p w14:paraId="385576F7" w14:textId="623E19A4" w:rsidR="00D700F6" w:rsidRDefault="00D700F6" w:rsidP="000F7803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Un investimento di circa 9 milioni di euro, che alla fine eliminerà tredici scarichi diretti. «Opere per qualità e quantità di investimento – dichiara il sindaco Prestanti –</w:t>
      </w:r>
      <w:r w:rsidR="00DC20E2">
        <w:rPr>
          <w:rFonts w:cs="Times New Roman"/>
          <w:color w:val="000000"/>
          <w:sz w:val="28"/>
          <w:szCs w:val="28"/>
        </w:rPr>
        <w:t xml:space="preserve"> assolutamente </w:t>
      </w:r>
      <w:r>
        <w:rPr>
          <w:rFonts w:cs="Times New Roman"/>
          <w:color w:val="000000"/>
          <w:sz w:val="28"/>
          <w:szCs w:val="28"/>
        </w:rPr>
        <w:t>importanti, affatto non ordinarie, e che consentono di migliorare le nostre infrastrutture e i servizi offerti, oltre a eliminare situazioni di criticità ambientale».</w:t>
      </w:r>
    </w:p>
    <w:p w14:paraId="0D860E7E" w14:textId="77777777" w:rsidR="00D700F6" w:rsidRDefault="00D700F6" w:rsidP="000F7803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Sindaco e assessore, insieme ai tecnici di Publiacqua, illustreranno ai cittadini tempi e modalità dell’intervento.</w:t>
      </w:r>
    </w:p>
    <w:sectPr w:rsidR="00D700F6">
      <w:pgSz w:w="11906" w:h="16838"/>
      <w:pgMar w:top="567" w:right="1134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73"/>
    <w:rsid w:val="000869AE"/>
    <w:rsid w:val="000A17D0"/>
    <w:rsid w:val="000E42D2"/>
    <w:rsid w:val="000F0AFC"/>
    <w:rsid w:val="000F7803"/>
    <w:rsid w:val="001329A9"/>
    <w:rsid w:val="0014245B"/>
    <w:rsid w:val="001F6535"/>
    <w:rsid w:val="001F7C2C"/>
    <w:rsid w:val="00216F41"/>
    <w:rsid w:val="0022638F"/>
    <w:rsid w:val="00262BE3"/>
    <w:rsid w:val="00264002"/>
    <w:rsid w:val="0036071F"/>
    <w:rsid w:val="0037048E"/>
    <w:rsid w:val="003D6E94"/>
    <w:rsid w:val="003E3573"/>
    <w:rsid w:val="003F5CE2"/>
    <w:rsid w:val="00416B84"/>
    <w:rsid w:val="00494E7A"/>
    <w:rsid w:val="004A34F2"/>
    <w:rsid w:val="004A4483"/>
    <w:rsid w:val="004A46FC"/>
    <w:rsid w:val="004B7632"/>
    <w:rsid w:val="004C065B"/>
    <w:rsid w:val="004C7465"/>
    <w:rsid w:val="004E3582"/>
    <w:rsid w:val="004E610E"/>
    <w:rsid w:val="004F100B"/>
    <w:rsid w:val="00543C16"/>
    <w:rsid w:val="00573245"/>
    <w:rsid w:val="0059778B"/>
    <w:rsid w:val="005A1153"/>
    <w:rsid w:val="005C14DC"/>
    <w:rsid w:val="005C64D0"/>
    <w:rsid w:val="005D6389"/>
    <w:rsid w:val="005F0217"/>
    <w:rsid w:val="00632582"/>
    <w:rsid w:val="006663E7"/>
    <w:rsid w:val="006E5AEC"/>
    <w:rsid w:val="006F1C0C"/>
    <w:rsid w:val="007C5F4F"/>
    <w:rsid w:val="00805614"/>
    <w:rsid w:val="00814370"/>
    <w:rsid w:val="008E29C0"/>
    <w:rsid w:val="008E380B"/>
    <w:rsid w:val="00932521"/>
    <w:rsid w:val="009605AC"/>
    <w:rsid w:val="009724BC"/>
    <w:rsid w:val="009F4A7D"/>
    <w:rsid w:val="009F4E58"/>
    <w:rsid w:val="00A36D57"/>
    <w:rsid w:val="00A47757"/>
    <w:rsid w:val="00A619E3"/>
    <w:rsid w:val="00A7571B"/>
    <w:rsid w:val="00A80F30"/>
    <w:rsid w:val="00AE25CF"/>
    <w:rsid w:val="00AF2048"/>
    <w:rsid w:val="00AF771D"/>
    <w:rsid w:val="00B33ADB"/>
    <w:rsid w:val="00B7360D"/>
    <w:rsid w:val="00BD610A"/>
    <w:rsid w:val="00BD7F5D"/>
    <w:rsid w:val="00BF13B9"/>
    <w:rsid w:val="00C034DE"/>
    <w:rsid w:val="00C517C4"/>
    <w:rsid w:val="00C80E62"/>
    <w:rsid w:val="00C9583D"/>
    <w:rsid w:val="00CB5A8B"/>
    <w:rsid w:val="00CC5DD2"/>
    <w:rsid w:val="00CD44EA"/>
    <w:rsid w:val="00CD58C5"/>
    <w:rsid w:val="00D12FE1"/>
    <w:rsid w:val="00D132FE"/>
    <w:rsid w:val="00D25F1B"/>
    <w:rsid w:val="00D52E7E"/>
    <w:rsid w:val="00D63609"/>
    <w:rsid w:val="00D700F6"/>
    <w:rsid w:val="00D732BC"/>
    <w:rsid w:val="00D7386A"/>
    <w:rsid w:val="00DC20E2"/>
    <w:rsid w:val="00DC315A"/>
    <w:rsid w:val="00E25BF3"/>
    <w:rsid w:val="00E427DD"/>
    <w:rsid w:val="00E54DA1"/>
    <w:rsid w:val="00E60548"/>
    <w:rsid w:val="00E75B02"/>
    <w:rsid w:val="00E91CDF"/>
    <w:rsid w:val="00EA2837"/>
    <w:rsid w:val="00ED71A2"/>
    <w:rsid w:val="00EF6299"/>
    <w:rsid w:val="00F06470"/>
    <w:rsid w:val="00F2781C"/>
    <w:rsid w:val="00F30B69"/>
    <w:rsid w:val="00F46C44"/>
    <w:rsid w:val="00F54ADD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EF4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E58"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C5D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5DD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E29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29C0"/>
    <w:rPr>
      <w:rFonts w:cs="Mangal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29C0"/>
    <w:rPr>
      <w:rFonts w:cs="Mangal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29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29C0"/>
    <w:rPr>
      <w:rFonts w:cs="Mangal"/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dc:description/>
  <cp:lastModifiedBy>Brunello Gabellini</cp:lastModifiedBy>
  <cp:revision>3</cp:revision>
  <dcterms:created xsi:type="dcterms:W3CDTF">2025-07-07T09:09:00Z</dcterms:created>
  <dcterms:modified xsi:type="dcterms:W3CDTF">2025-07-07T09:17:00Z</dcterms:modified>
  <dc:language>it-IT</dc:language>
</cp:coreProperties>
</file>